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B03A"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42ABC86A" w14:textId="77777777">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79D987B8" w14:textId="30FC327C"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w:t>
            </w:r>
            <w:r w:rsidR="00F701ED">
              <w:rPr>
                <w:rFonts w:ascii="Tahoma" w:hAnsi="Tahoma" w:cs="Tahoma"/>
                <w:noProof/>
                <w:sz w:val="20"/>
                <w:szCs w:val="20"/>
              </w:rPr>
              <w:t xml:space="preserve"> </w:t>
            </w:r>
            <w:r w:rsidR="00F701ED" w:rsidRPr="00F701ED">
              <w:rPr>
                <w:rFonts w:ascii="Tahoma" w:hAnsi="Tahoma" w:cs="Tahoma"/>
                <w:b/>
                <w:bCs/>
                <w:noProof/>
              </w:rPr>
              <w:t>3</w:t>
            </w:r>
            <w:r w:rsidRPr="00F701ED">
              <w:rPr>
                <w:rFonts w:ascii="Tahoma" w:hAnsi="Tahoma" w:cs="Tahoma"/>
                <w:b/>
                <w:bCs/>
                <w:noProof/>
              </w:rPr>
              <w:t xml:space="preserve">  </w:t>
            </w:r>
            <w:r w:rsidRPr="00F701ED">
              <w:rPr>
                <w:rFonts w:ascii="Tahoma" w:hAnsi="Tahoma" w:cs="Tahoma"/>
                <w:b/>
                <w:bCs/>
                <w:noProof/>
                <w:position w:val="6"/>
              </w:rPr>
              <w:t xml:space="preserve">/ </w:t>
            </w:r>
            <w:r w:rsidR="00F701ED" w:rsidRPr="00F701ED">
              <w:rPr>
                <w:rFonts w:ascii="Tahoma" w:hAnsi="Tahoma" w:cs="Tahoma"/>
                <w:b/>
                <w:bCs/>
                <w:noProof/>
              </w:rPr>
              <w:t>2025</w:t>
            </w:r>
          </w:p>
        </w:tc>
        <w:tc>
          <w:tcPr>
            <w:tcW w:w="146" w:type="dxa"/>
            <w:tcBorders>
              <w:left w:val="single" w:sz="8" w:space="0" w:color="auto"/>
              <w:right w:val="single" w:sz="12" w:space="0" w:color="FFFFFF"/>
            </w:tcBorders>
            <w:shd w:val="clear" w:color="auto" w:fill="auto"/>
            <w:vAlign w:val="center"/>
          </w:tcPr>
          <w:p w14:paraId="2938983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7B33CE31"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0D7A1CB3"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20ABABE9"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74EEDBEA" w14:textId="77777777"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14:paraId="0A778AC9"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2713EE5A"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42810934" w14:textId="77777777">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53345C8E"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1ACF897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26D90720"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6EF3244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00C28BFD" w14:textId="77777777" w:rsidR="005501D2" w:rsidRPr="00071EFD" w:rsidRDefault="005501D2" w:rsidP="00071EFD">
            <w:pPr>
              <w:jc w:val="center"/>
              <w:outlineLvl w:val="0"/>
              <w:rPr>
                <w:rFonts w:ascii="Tahoma" w:hAnsi="Tahoma" w:cs="Tahoma"/>
                <w:noProof/>
                <w:sz w:val="18"/>
                <w:szCs w:val="18"/>
              </w:rPr>
            </w:pPr>
          </w:p>
        </w:tc>
      </w:tr>
      <w:tr w:rsidR="003948E0" w:rsidRPr="00071EFD" w14:paraId="4FE9B7E3" w14:textId="77777777">
        <w:trPr>
          <w:trHeight w:val="113"/>
          <w:jc w:val="center"/>
        </w:trPr>
        <w:tc>
          <w:tcPr>
            <w:tcW w:w="2372" w:type="dxa"/>
            <w:tcBorders>
              <w:top w:val="single" w:sz="8" w:space="0" w:color="auto"/>
            </w:tcBorders>
            <w:shd w:val="clear" w:color="auto" w:fill="auto"/>
            <w:tcMar>
              <w:left w:w="0" w:type="dxa"/>
              <w:right w:w="0" w:type="dxa"/>
            </w:tcMar>
            <w:vAlign w:val="center"/>
          </w:tcPr>
          <w:p w14:paraId="6B4AF4BE"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359C150F"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3FE0B9FD"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2B4BFB13"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1CEBCB6A"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1CE76E3D"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757CCDA2"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54405901" w14:textId="77777777" w:rsidR="00813A55" w:rsidRPr="003214D8" w:rsidRDefault="00813A55">
      <w:pPr>
        <w:rPr>
          <w:rFonts w:ascii="Tahoma" w:hAnsi="Tahoma"/>
          <w:sz w:val="4"/>
          <w:szCs w:val="4"/>
        </w:rPr>
      </w:pPr>
    </w:p>
    <w:p w14:paraId="43A35786"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774CA94F"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6C61998D"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7DEEDEA9" w14:textId="77777777"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53083BE7" w14:textId="77777777" w:rsidR="005501D2" w:rsidRPr="00071EFD" w:rsidRDefault="005501D2" w:rsidP="006F65F1">
            <w:pPr>
              <w:rPr>
                <w:rFonts w:ascii="Arial" w:hAnsi="Arial" w:cs="Arial"/>
                <w:b/>
                <w:sz w:val="18"/>
                <w:szCs w:val="18"/>
              </w:rPr>
            </w:pPr>
          </w:p>
        </w:tc>
      </w:tr>
    </w:tbl>
    <w:p w14:paraId="4FE1001D"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5D9373B"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05CE4928"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2436A58B"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0928B904"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7A4E751D"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2EEFCF40"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40EE8B83"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1A6B0273"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1649B1CC" w14:textId="77777777" w:rsidR="00D77058" w:rsidRPr="00014FBA" w:rsidRDefault="00D77058" w:rsidP="00014FBA">
            <w:pPr>
              <w:rPr>
                <w:rFonts w:ascii="Arial" w:hAnsi="Arial" w:cs="Arial"/>
                <w:sz w:val="18"/>
                <w:szCs w:val="18"/>
              </w:rPr>
            </w:pPr>
          </w:p>
        </w:tc>
      </w:tr>
      <w:tr w:rsidR="00D77058" w:rsidRPr="00014FBA" w14:paraId="4FA2591C"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5F799571"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566708FC"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49D08BD4"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60912D83"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3C8BF134"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5FB11FF8"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9246342"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74009F9C"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56F80C32"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04F8C2FE"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565D422B"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52C058CA"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381B302C"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0613EC51"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455D9B38"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33188B3C" w14:textId="77777777" w:rsidR="00D77058" w:rsidRPr="00014FBA" w:rsidRDefault="00D77058" w:rsidP="00014FBA">
            <w:pPr>
              <w:rPr>
                <w:rFonts w:ascii="Arial" w:hAnsi="Arial" w:cs="Arial"/>
                <w:sz w:val="18"/>
                <w:szCs w:val="18"/>
              </w:rPr>
            </w:pPr>
          </w:p>
        </w:tc>
      </w:tr>
      <w:tr w:rsidR="00D77058" w:rsidRPr="00014FBA" w14:paraId="00A954BD" w14:textId="77777777">
        <w:trPr>
          <w:trHeight w:hRule="exact" w:val="284"/>
          <w:jc w:val="center"/>
        </w:trPr>
        <w:tc>
          <w:tcPr>
            <w:tcW w:w="1421" w:type="dxa"/>
            <w:gridSpan w:val="4"/>
            <w:vMerge/>
            <w:tcBorders>
              <w:bottom w:val="single" w:sz="2" w:space="0" w:color="808080"/>
            </w:tcBorders>
            <w:shd w:val="clear" w:color="auto" w:fill="auto"/>
          </w:tcPr>
          <w:p w14:paraId="2241589F"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3FF1903F"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31379B7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3D5461F3"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693E7DD1"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1D6DB343"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1482E03E"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7BE16843"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1169C5F5"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21DC05F9"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10DDDD41"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A7DB824"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340E1964"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1BF0E2C7"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338B0C8"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30E29CE2" w14:textId="77777777" w:rsidR="00D77058" w:rsidRPr="00014FBA" w:rsidRDefault="00D77058" w:rsidP="00014FBA">
            <w:pPr>
              <w:spacing w:beforeLines="88" w:before="211"/>
              <w:rPr>
                <w:rFonts w:ascii="Arial" w:hAnsi="Arial" w:cs="Arial"/>
                <w:sz w:val="18"/>
                <w:szCs w:val="18"/>
              </w:rPr>
            </w:pPr>
          </w:p>
        </w:tc>
      </w:tr>
      <w:tr w:rsidR="00D77058" w:rsidRPr="00014FBA" w14:paraId="3390492E"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7B24777A"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41087297"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7C20E631"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152BCFC1"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4CCDCC98"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0E2EC6E0" w14:textId="77777777" w:rsidR="00D77058" w:rsidRPr="00014FBA" w:rsidRDefault="00D77058" w:rsidP="00014FBA">
            <w:pPr>
              <w:rPr>
                <w:rFonts w:ascii="Arial" w:hAnsi="Arial" w:cs="Arial"/>
                <w:sz w:val="19"/>
                <w:szCs w:val="19"/>
              </w:rPr>
            </w:pPr>
          </w:p>
        </w:tc>
      </w:tr>
      <w:tr w:rsidR="00D77058" w:rsidRPr="00014FBA" w14:paraId="79DC7F7A"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4154405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5834AF74"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783BE647"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2CFE3CA3"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30690305"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47A5AD6F"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39FB5444" w14:textId="77777777" w:rsidR="00D77058" w:rsidRPr="00014FBA" w:rsidRDefault="00D77058" w:rsidP="00014FBA">
            <w:pPr>
              <w:rPr>
                <w:rFonts w:ascii="Arial" w:hAnsi="Arial" w:cs="Arial"/>
                <w:sz w:val="18"/>
                <w:szCs w:val="18"/>
              </w:rPr>
            </w:pPr>
          </w:p>
        </w:tc>
      </w:tr>
      <w:tr w:rsidR="00D77058" w:rsidRPr="00014FBA" w14:paraId="6ACF14A6"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1B13762A"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54A8F310"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7081836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339BEBE7"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7FB5C7C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7BBDBC03"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38E2AB36" w14:textId="77777777" w:rsidR="00D77058" w:rsidRPr="00014FBA" w:rsidRDefault="00D77058" w:rsidP="00014FBA">
            <w:pPr>
              <w:rPr>
                <w:rFonts w:ascii="Arial" w:hAnsi="Arial" w:cs="Arial"/>
                <w:sz w:val="18"/>
                <w:szCs w:val="18"/>
              </w:rPr>
            </w:pPr>
          </w:p>
        </w:tc>
      </w:tr>
    </w:tbl>
    <w:p w14:paraId="255822EF"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763A40FB" w14:textId="77777777"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14103C4" w14:textId="77777777"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14:paraId="7F37C198"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33DBC1AA"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10A16091"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A024AEF"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65016566"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19BEB33"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59AC1A4"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2D03A0AC" w14:textId="77777777"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089DB53C"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190ADFA1"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5131DD42"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0102088B"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460E6EA0"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32B6B77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26A8E5D0"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38851C07"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14:paraId="65910C9C" w14:textId="77777777" w:rsidR="00116693" w:rsidRPr="00DF764B" w:rsidRDefault="00116693" w:rsidP="00071EFD">
            <w:pPr>
              <w:jc w:val="center"/>
              <w:rPr>
                <w:rFonts w:ascii="Arial" w:hAnsi="Arial" w:cs="Arial"/>
                <w:sz w:val="18"/>
                <w:szCs w:val="18"/>
                <w:highlight w:val="red"/>
              </w:rPr>
            </w:pPr>
          </w:p>
        </w:tc>
      </w:tr>
      <w:tr w:rsidR="005501D2" w:rsidRPr="00071EFD" w14:paraId="6755158F" w14:textId="77777777"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253E7C3D"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693107E6"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1908F74C"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0803D1F0"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1599A7ED"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42CBEA5E"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23EAE5A0"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0577FDED" w14:textId="77777777" w:rsidR="005501D2" w:rsidRPr="00DF764B" w:rsidRDefault="005501D2" w:rsidP="00071EFD">
            <w:pPr>
              <w:spacing w:after="40"/>
              <w:jc w:val="center"/>
              <w:rPr>
                <w:rFonts w:ascii="Arial" w:hAnsi="Arial" w:cs="Arial"/>
                <w:bCs/>
                <w:sz w:val="18"/>
                <w:szCs w:val="18"/>
                <w:highlight w:val="red"/>
              </w:rPr>
            </w:pPr>
          </w:p>
        </w:tc>
      </w:tr>
    </w:tbl>
    <w:p w14:paraId="4628EC16" w14:textId="77777777"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8467F0" w:rsidRPr="008220A1" w14:paraId="34A0A8AA" w14:textId="77777777"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14:paraId="2AF5D95E" w14:textId="77777777"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14:paraId="510F4FE5" w14:textId="77777777" w:rsidTr="008467F0">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14:paraId="12736078" w14:textId="77777777"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14:paraId="6F48A5D8" w14:textId="77777777" w:rsidR="008467F0" w:rsidRPr="00071EFD" w:rsidRDefault="008467F0" w:rsidP="009F4E1F">
            <w:pPr>
              <w:tabs>
                <w:tab w:val="left" w:pos="312"/>
              </w:tabs>
              <w:spacing w:before="180"/>
              <w:rPr>
                <w:rFonts w:ascii="Arial" w:hAnsi="Arial" w:cs="Tahoma"/>
                <w:b/>
                <w:spacing w:val="16"/>
                <w:sz w:val="18"/>
                <w:szCs w:val="18"/>
              </w:rPr>
            </w:pPr>
          </w:p>
        </w:tc>
      </w:tr>
      <w:tr w:rsidR="008467F0" w:rsidRPr="00071EFD" w14:paraId="02EDEE5A" w14:textId="77777777" w:rsidTr="008467F0">
        <w:trPr>
          <w:trHeight w:hRule="exact" w:val="106"/>
          <w:jc w:val="center"/>
        </w:trPr>
        <w:tc>
          <w:tcPr>
            <w:tcW w:w="5141" w:type="dxa"/>
            <w:tcBorders>
              <w:top w:val="nil"/>
            </w:tcBorders>
            <w:shd w:val="clear" w:color="auto" w:fill="auto"/>
            <w:tcMar>
              <w:top w:w="28" w:type="dxa"/>
              <w:bottom w:w="28" w:type="dxa"/>
            </w:tcMar>
            <w:vAlign w:val="bottom"/>
          </w:tcPr>
          <w:p w14:paraId="5378EAEB" w14:textId="77777777"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14:paraId="60D91455" w14:textId="77777777" w:rsidR="008467F0" w:rsidRPr="00071EFD" w:rsidRDefault="008467F0" w:rsidP="009F4E1F">
            <w:pPr>
              <w:tabs>
                <w:tab w:val="left" w:pos="341"/>
              </w:tabs>
              <w:spacing w:before="180"/>
              <w:rPr>
                <w:rFonts w:ascii="Arial" w:hAnsi="Arial" w:cs="Tahoma"/>
                <w:b/>
                <w:spacing w:val="16"/>
                <w:sz w:val="18"/>
                <w:szCs w:val="18"/>
              </w:rPr>
            </w:pPr>
          </w:p>
        </w:tc>
      </w:tr>
    </w:tbl>
    <w:p w14:paraId="7CDDB4A1" w14:textId="77777777"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7D746D51" w14:textId="77777777"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14:paraId="60677EB2" w14:textId="77777777"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14:paraId="641BBB01" w14:textId="77777777"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14:paraId="7692C9E3"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14:paraId="78580744" w14:textId="77777777"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7C6FCE96" w14:textId="77777777" w:rsidTr="00F40EC4">
        <w:trPr>
          <w:trHeight w:hRule="exact" w:val="397"/>
          <w:jc w:val="center"/>
        </w:trPr>
        <w:tc>
          <w:tcPr>
            <w:tcW w:w="5165" w:type="dxa"/>
            <w:tcBorders>
              <w:top w:val="nil"/>
            </w:tcBorders>
            <w:shd w:val="clear" w:color="auto" w:fill="auto"/>
            <w:tcMar>
              <w:top w:w="28" w:type="dxa"/>
              <w:bottom w:w="28" w:type="dxa"/>
            </w:tcMar>
            <w:vAlign w:val="bottom"/>
          </w:tcPr>
          <w:p w14:paraId="16E20695"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14:paraId="78234736" w14:textId="77777777"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14:paraId="685546F4" w14:textId="77777777"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74"/>
        <w:gridCol w:w="5175"/>
      </w:tblGrid>
      <w:tr w:rsidR="003C485C" w14:paraId="6C736CB7" w14:textId="77777777"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2A8FDF3A"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694C1F32" w14:textId="77777777"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31E8E9C"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14:paraId="6651C053"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162E86F2" w14:textId="77777777"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14:paraId="2855A259"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14:paraId="7841FA5C"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14:paraId="538B37A7" w14:textId="77777777" w:rsidTr="00081656">
        <w:trPr>
          <w:trHeight w:val="245"/>
          <w:jc w:val="center"/>
        </w:trPr>
        <w:tc>
          <w:tcPr>
            <w:tcW w:w="5174" w:type="dxa"/>
            <w:tcBorders>
              <w:top w:val="nil"/>
            </w:tcBorders>
            <w:shd w:val="clear" w:color="auto" w:fill="auto"/>
            <w:tcMar>
              <w:top w:w="28" w:type="dxa"/>
              <w:left w:w="68" w:type="dxa"/>
              <w:bottom w:w="28" w:type="dxa"/>
              <w:right w:w="57" w:type="dxa"/>
            </w:tcMar>
            <w:vAlign w:val="bottom"/>
          </w:tcPr>
          <w:p w14:paraId="11FBBE92" w14:textId="77777777"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shd w:val="clear" w:color="auto" w:fill="auto"/>
            <w:vAlign w:val="bottom"/>
          </w:tcPr>
          <w:p w14:paraId="01CA938D" w14:textId="77777777"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14:paraId="1EE2DAB0" w14:textId="77777777"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286BCB72"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FEC5452"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3DACC8F7"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89F6B"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AB89EE5" w14:textId="77777777"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14:paraId="07B4749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30E862B9"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E2025B4"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25343B5"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F593E0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082ED8FF" w14:textId="77777777">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28A67756"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153CDC49"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5ADB9F4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367A60E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0FE540C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68F32CF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54101628" w14:textId="77777777" w:rsidR="005501D2" w:rsidRPr="00071EFD" w:rsidRDefault="005501D2" w:rsidP="00071EFD">
            <w:pPr>
              <w:spacing w:before="80"/>
              <w:jc w:val="center"/>
              <w:rPr>
                <w:rFonts w:ascii="Arial" w:hAnsi="Arial" w:cs="Tahoma"/>
                <w:b/>
                <w:sz w:val="18"/>
                <w:szCs w:val="18"/>
              </w:rPr>
            </w:pPr>
          </w:p>
        </w:tc>
      </w:tr>
      <w:tr w:rsidR="005501D2" w:rsidRPr="00071EFD" w14:paraId="636092FC" w14:textId="77777777">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14:paraId="084767A9"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14:paraId="36607AA3"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2E4D9A8E"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722EFD2B"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0FB354AF"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6DC46D00"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23969861" w14:textId="77777777" w:rsidR="005501D2" w:rsidRPr="00071EFD" w:rsidRDefault="005501D2" w:rsidP="00071EFD">
            <w:pPr>
              <w:jc w:val="center"/>
              <w:rPr>
                <w:rFonts w:ascii="Arial" w:hAnsi="Arial" w:cs="Tahoma"/>
                <w:b/>
                <w:sz w:val="18"/>
                <w:szCs w:val="18"/>
              </w:rPr>
            </w:pPr>
          </w:p>
        </w:tc>
      </w:tr>
      <w:tr w:rsidR="005501D2" w:rsidRPr="00071EFD" w14:paraId="7F6839D5" w14:textId="77777777" w:rsidTr="00450FAB">
        <w:trPr>
          <w:trHeight w:val="500"/>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0AF3ADE9"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41636763"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1D820D1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213D1A2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021FCA0"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72E55C8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41B1E59" w14:textId="77777777" w:rsidR="005501D2" w:rsidRPr="00071EFD" w:rsidRDefault="005501D2" w:rsidP="00071EFD">
            <w:pPr>
              <w:spacing w:before="80"/>
              <w:jc w:val="center"/>
              <w:rPr>
                <w:rFonts w:ascii="Arial" w:hAnsi="Arial" w:cs="Tahoma"/>
                <w:b/>
                <w:sz w:val="18"/>
                <w:szCs w:val="18"/>
              </w:rPr>
            </w:pPr>
          </w:p>
        </w:tc>
      </w:tr>
      <w:tr w:rsidR="005501D2" w:rsidRPr="00071EFD" w14:paraId="2D669E2C"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5C7FAA19"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28AD5587"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1CB6EAB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3057640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3A5D39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BB3EAC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043A03A" w14:textId="77777777" w:rsidR="005501D2" w:rsidRPr="00071EFD" w:rsidRDefault="005501D2" w:rsidP="00071EFD">
            <w:pPr>
              <w:spacing w:before="80"/>
              <w:jc w:val="center"/>
              <w:rPr>
                <w:rFonts w:ascii="Arial" w:hAnsi="Arial" w:cs="Tahoma"/>
                <w:b/>
                <w:sz w:val="18"/>
                <w:szCs w:val="18"/>
              </w:rPr>
            </w:pPr>
          </w:p>
        </w:tc>
      </w:tr>
    </w:tbl>
    <w:p w14:paraId="54CED44D" w14:textId="77777777"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1DB37168" w14:textId="77777777"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42BA9131" w14:textId="77777777" w:rsidTr="00B80AB9">
        <w:trPr>
          <w:jc w:val="center"/>
        </w:trPr>
        <w:tc>
          <w:tcPr>
            <w:tcW w:w="10397" w:type="dxa"/>
            <w:gridSpan w:val="8"/>
            <w:shd w:val="clear" w:color="auto" w:fill="auto"/>
            <w:vAlign w:val="center"/>
          </w:tcPr>
          <w:p w14:paraId="081257AF" w14:textId="77777777"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40FC6EBE" w14:textId="77777777" w:rsidTr="00B80AB9">
        <w:trPr>
          <w:trHeight w:hRule="exact" w:val="57"/>
          <w:jc w:val="center"/>
        </w:trPr>
        <w:tc>
          <w:tcPr>
            <w:tcW w:w="10397" w:type="dxa"/>
            <w:gridSpan w:val="8"/>
            <w:shd w:val="clear" w:color="auto" w:fill="auto"/>
            <w:vAlign w:val="center"/>
          </w:tcPr>
          <w:p w14:paraId="0A60DC9F" w14:textId="77777777" w:rsidR="00032328" w:rsidRPr="00B80AB9" w:rsidRDefault="00032328" w:rsidP="00B80AB9">
            <w:pPr>
              <w:jc w:val="both"/>
              <w:rPr>
                <w:sz w:val="12"/>
                <w:szCs w:val="12"/>
              </w:rPr>
            </w:pPr>
          </w:p>
        </w:tc>
      </w:tr>
      <w:tr w:rsidR="00635C64" w14:paraId="63428557" w14:textId="77777777" w:rsidTr="00B80AB9">
        <w:trPr>
          <w:trHeight w:val="265"/>
          <w:jc w:val="center"/>
        </w:trPr>
        <w:tc>
          <w:tcPr>
            <w:tcW w:w="564" w:type="dxa"/>
            <w:vMerge w:val="restart"/>
            <w:tcBorders>
              <w:top w:val="dotDash" w:sz="4" w:space="0" w:color="auto"/>
            </w:tcBorders>
            <w:shd w:val="clear" w:color="auto" w:fill="auto"/>
            <w:vAlign w:val="center"/>
          </w:tcPr>
          <w:p w14:paraId="2F314498"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14:paraId="10213F55"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14:paraId="668757A0"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14:paraId="7139745B"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14:paraId="4431C217"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14:paraId="43EFD016"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0EACC3"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14:paraId="6806ADB2" w14:textId="77777777" w:rsidR="00032328" w:rsidRPr="00B80AB9" w:rsidRDefault="00032328" w:rsidP="00B80AB9">
            <w:pPr>
              <w:jc w:val="both"/>
              <w:rPr>
                <w:rFonts w:ascii="Arial" w:hAnsi="Arial" w:cs="Arial"/>
                <w:sz w:val="8"/>
                <w:szCs w:val="8"/>
              </w:rPr>
            </w:pPr>
          </w:p>
        </w:tc>
      </w:tr>
      <w:tr w:rsidR="0007295E" w14:paraId="1BA9CA12" w14:textId="77777777" w:rsidTr="00B80AB9">
        <w:trPr>
          <w:trHeight w:val="269"/>
          <w:jc w:val="center"/>
        </w:trPr>
        <w:tc>
          <w:tcPr>
            <w:tcW w:w="564" w:type="dxa"/>
            <w:vMerge/>
            <w:tcBorders>
              <w:bottom w:val="dotDash" w:sz="4" w:space="0" w:color="auto"/>
            </w:tcBorders>
            <w:shd w:val="clear" w:color="auto" w:fill="auto"/>
            <w:vAlign w:val="center"/>
          </w:tcPr>
          <w:p w14:paraId="0A02483B"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14:paraId="1499A8F2"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14:paraId="65F31784"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39DA075C"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14:paraId="7C59172E"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14:paraId="00DB39D9"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14:paraId="7546F04D"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14:paraId="3D7DBC33" w14:textId="77777777" w:rsidR="00032328" w:rsidRPr="00B80AB9" w:rsidRDefault="00032328" w:rsidP="00B80AB9">
            <w:pPr>
              <w:jc w:val="both"/>
              <w:rPr>
                <w:rFonts w:ascii="Arial" w:hAnsi="Arial" w:cs="Arial"/>
                <w:sz w:val="8"/>
                <w:szCs w:val="8"/>
              </w:rPr>
            </w:pPr>
          </w:p>
        </w:tc>
      </w:tr>
      <w:tr w:rsidR="00032328" w14:paraId="0F169D96" w14:textId="77777777" w:rsidTr="00B80AB9">
        <w:trPr>
          <w:trHeight w:val="269"/>
          <w:jc w:val="center"/>
        </w:trPr>
        <w:tc>
          <w:tcPr>
            <w:tcW w:w="564" w:type="dxa"/>
            <w:vMerge w:val="restart"/>
            <w:tcBorders>
              <w:top w:val="dotDash" w:sz="4" w:space="0" w:color="auto"/>
            </w:tcBorders>
            <w:shd w:val="clear" w:color="auto" w:fill="auto"/>
            <w:vAlign w:val="center"/>
          </w:tcPr>
          <w:p w14:paraId="5BB9CA56"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14:paraId="01942F1F"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14:paraId="2CE05EA0"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14:paraId="369AF9F7"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14:paraId="727455E7"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14:paraId="741066EA"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14:paraId="344923B5"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14:paraId="74EBA49A" w14:textId="77777777" w:rsidR="00032328" w:rsidRPr="00B80AB9" w:rsidRDefault="00032328" w:rsidP="00B80AB9">
            <w:pPr>
              <w:jc w:val="both"/>
              <w:rPr>
                <w:rFonts w:ascii="Arial" w:hAnsi="Arial" w:cs="Arial"/>
                <w:sz w:val="18"/>
                <w:szCs w:val="18"/>
              </w:rPr>
            </w:pPr>
          </w:p>
        </w:tc>
      </w:tr>
      <w:tr w:rsidR="00032328" w14:paraId="32FD8BF9" w14:textId="77777777" w:rsidTr="00B80AB9">
        <w:trPr>
          <w:trHeight w:val="137"/>
          <w:jc w:val="center"/>
        </w:trPr>
        <w:tc>
          <w:tcPr>
            <w:tcW w:w="564" w:type="dxa"/>
            <w:vMerge/>
            <w:tcBorders>
              <w:bottom w:val="dotDash" w:sz="4" w:space="0" w:color="auto"/>
            </w:tcBorders>
            <w:shd w:val="clear" w:color="auto" w:fill="auto"/>
            <w:vAlign w:val="center"/>
          </w:tcPr>
          <w:p w14:paraId="71A83DDC"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14:paraId="5E5A0DDE"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14:paraId="3FD2DBAF"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1742A0D8"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722130E5"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14:paraId="7E5DA465"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14:paraId="6978A369"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14:paraId="5421E290" w14:textId="77777777" w:rsidR="00032328" w:rsidRPr="00B80AB9" w:rsidRDefault="00032328" w:rsidP="00B80AB9">
            <w:pPr>
              <w:jc w:val="both"/>
              <w:rPr>
                <w:rFonts w:ascii="Arial" w:hAnsi="Arial" w:cs="Arial"/>
                <w:sz w:val="18"/>
                <w:szCs w:val="18"/>
              </w:rPr>
            </w:pPr>
          </w:p>
        </w:tc>
      </w:tr>
      <w:tr w:rsidR="00032328" w14:paraId="536F14B7" w14:textId="77777777" w:rsidTr="00B80AB9">
        <w:trPr>
          <w:trHeight w:hRule="exact" w:val="505"/>
          <w:jc w:val="center"/>
        </w:trPr>
        <w:tc>
          <w:tcPr>
            <w:tcW w:w="564" w:type="dxa"/>
            <w:vMerge w:val="restart"/>
            <w:tcBorders>
              <w:top w:val="dotDash" w:sz="4" w:space="0" w:color="auto"/>
            </w:tcBorders>
            <w:shd w:val="clear" w:color="auto" w:fill="auto"/>
            <w:vAlign w:val="center"/>
          </w:tcPr>
          <w:p w14:paraId="43EFAB3F"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14:paraId="5C8956EB"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14:paraId="1BD856B5"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55830F5B" w14:textId="77777777"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14:paraId="1FF0F957"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14:paraId="7A9A4BEE" w14:textId="77777777"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14:paraId="0C5FD4B0" w14:textId="77777777" w:rsidR="00032328" w:rsidRPr="00B80AB9" w:rsidRDefault="00032328" w:rsidP="00B80AB9">
            <w:pPr>
              <w:jc w:val="both"/>
              <w:rPr>
                <w:rFonts w:ascii="Arial" w:hAnsi="Arial" w:cs="Arial"/>
                <w:b/>
                <w:sz w:val="18"/>
                <w:szCs w:val="18"/>
              </w:rPr>
            </w:pPr>
          </w:p>
        </w:tc>
      </w:tr>
      <w:tr w:rsidR="00032328" w14:paraId="2F739D5E" w14:textId="77777777" w:rsidTr="00B80AB9">
        <w:trPr>
          <w:trHeight w:hRule="exact" w:val="57"/>
          <w:jc w:val="center"/>
        </w:trPr>
        <w:tc>
          <w:tcPr>
            <w:tcW w:w="564" w:type="dxa"/>
            <w:vMerge/>
            <w:shd w:val="clear" w:color="auto" w:fill="auto"/>
          </w:tcPr>
          <w:p w14:paraId="677A93D5"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64864D09"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0F463960"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14:paraId="1413C8F5"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14:paraId="56111181"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14:paraId="67D96C09"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1B127DDF" w14:textId="77777777" w:rsidR="00032328" w:rsidRPr="00B80AB9" w:rsidRDefault="00032328" w:rsidP="00B80AB9">
            <w:pPr>
              <w:jc w:val="both"/>
              <w:rPr>
                <w:rFonts w:ascii="Arial" w:hAnsi="Arial" w:cs="Arial"/>
                <w:sz w:val="18"/>
                <w:szCs w:val="18"/>
              </w:rPr>
            </w:pPr>
          </w:p>
        </w:tc>
      </w:tr>
      <w:tr w:rsidR="00032328" w14:paraId="0A6F795C" w14:textId="77777777" w:rsidTr="00B80AB9">
        <w:trPr>
          <w:trHeight w:hRule="exact" w:val="505"/>
          <w:jc w:val="center"/>
        </w:trPr>
        <w:tc>
          <w:tcPr>
            <w:tcW w:w="564" w:type="dxa"/>
            <w:vMerge/>
            <w:shd w:val="clear" w:color="auto" w:fill="auto"/>
          </w:tcPr>
          <w:p w14:paraId="0168F253"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3224FF18"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14:paraId="505B0440"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14:paraId="4EBEE9FF"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14:paraId="0D23BC99"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2F06EEB5"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14:paraId="38006747"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0286DA40" w14:textId="77777777" w:rsidR="00032328" w:rsidRPr="00B80AB9" w:rsidRDefault="00032328" w:rsidP="00B80AB9">
            <w:pPr>
              <w:jc w:val="both"/>
              <w:rPr>
                <w:rFonts w:ascii="Arial" w:hAnsi="Arial" w:cs="Arial"/>
                <w:sz w:val="18"/>
                <w:szCs w:val="18"/>
              </w:rPr>
            </w:pPr>
          </w:p>
        </w:tc>
      </w:tr>
      <w:tr w:rsidR="00032328" w14:paraId="2FC0EB9B" w14:textId="77777777" w:rsidTr="00B80AB9">
        <w:trPr>
          <w:trHeight w:hRule="exact" w:val="62"/>
          <w:jc w:val="center"/>
        </w:trPr>
        <w:tc>
          <w:tcPr>
            <w:tcW w:w="564" w:type="dxa"/>
            <w:vMerge/>
            <w:tcBorders>
              <w:bottom w:val="dotDash" w:sz="4" w:space="0" w:color="auto"/>
            </w:tcBorders>
            <w:shd w:val="clear" w:color="auto" w:fill="auto"/>
          </w:tcPr>
          <w:p w14:paraId="718F6310"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14:paraId="24D846D4" w14:textId="77777777"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14:paraId="1821FE79"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14:paraId="6B2C180F"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14:paraId="15A3E8D2"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14:paraId="4C276D05"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1F8E4384" w14:textId="77777777" w:rsidR="00032328" w:rsidRPr="00B80AB9" w:rsidRDefault="00032328" w:rsidP="00B80AB9">
            <w:pPr>
              <w:jc w:val="both"/>
              <w:rPr>
                <w:rFonts w:ascii="Arial" w:hAnsi="Arial" w:cs="Arial"/>
                <w:sz w:val="18"/>
                <w:szCs w:val="18"/>
              </w:rPr>
            </w:pPr>
          </w:p>
        </w:tc>
      </w:tr>
      <w:tr w:rsidR="00635C64" w14:paraId="1C0787AD" w14:textId="77777777" w:rsidTr="00B80AB9">
        <w:trPr>
          <w:trHeight w:hRule="exact" w:val="505"/>
          <w:jc w:val="center"/>
        </w:trPr>
        <w:tc>
          <w:tcPr>
            <w:tcW w:w="564" w:type="dxa"/>
            <w:vMerge w:val="restart"/>
            <w:tcBorders>
              <w:top w:val="dotDash" w:sz="4" w:space="0" w:color="auto"/>
            </w:tcBorders>
            <w:shd w:val="clear" w:color="auto" w:fill="auto"/>
          </w:tcPr>
          <w:p w14:paraId="171B6C2F"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14:paraId="1211F682" w14:textId="77777777" w:rsidR="00032328" w:rsidRPr="00B80AB9" w:rsidRDefault="00032328" w:rsidP="00B80AB9">
            <w:pPr>
              <w:jc w:val="both"/>
              <w:rPr>
                <w:rFonts w:ascii="Arial" w:hAnsi="Arial" w:cs="Arial"/>
                <w:b/>
                <w:sz w:val="18"/>
                <w:szCs w:val="18"/>
              </w:rPr>
            </w:pPr>
            <w:proofErr w:type="spellStart"/>
            <w:r w:rsidRPr="00F640EC">
              <w:rPr>
                <w:rFonts w:ascii="Arial" w:hAnsi="Arial" w:cs="Arial"/>
                <w:b/>
                <w:sz w:val="18"/>
                <w:szCs w:val="18"/>
              </w:rPr>
              <w:t>Τρίτεκνος</w:t>
            </w:r>
            <w:proofErr w:type="spellEnd"/>
            <w:r w:rsidRPr="00F640EC">
              <w:rPr>
                <w:rFonts w:ascii="Arial" w:hAnsi="Arial" w:cs="Arial"/>
                <w:b/>
                <w:sz w:val="18"/>
                <w:szCs w:val="18"/>
              </w:rPr>
              <w:t xml:space="preserve"> ή Τέκνο </w:t>
            </w:r>
            <w:proofErr w:type="spellStart"/>
            <w:r w:rsidRPr="00F640EC">
              <w:rPr>
                <w:rFonts w:ascii="Arial" w:hAnsi="Arial" w:cs="Arial"/>
                <w:b/>
                <w:sz w:val="18"/>
                <w:szCs w:val="18"/>
              </w:rPr>
              <w:t>τρίτεκνης</w:t>
            </w:r>
            <w:proofErr w:type="spellEnd"/>
            <w:r w:rsidRPr="00F640EC">
              <w:rPr>
                <w:rFonts w:ascii="Arial" w:hAnsi="Arial" w:cs="Arial"/>
                <w:b/>
                <w:sz w:val="18"/>
                <w:szCs w:val="18"/>
              </w:rPr>
              <w:t xml:space="preserve"> οικογένειας</w:t>
            </w:r>
          </w:p>
        </w:tc>
        <w:tc>
          <w:tcPr>
            <w:tcW w:w="463" w:type="dxa"/>
            <w:tcBorders>
              <w:bottom w:val="single" w:sz="4" w:space="0" w:color="auto"/>
            </w:tcBorders>
            <w:shd w:val="clear" w:color="auto" w:fill="auto"/>
          </w:tcPr>
          <w:p w14:paraId="562A8BE1"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14:paraId="3945087C"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14:paraId="28635D68"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14:paraId="070328E4"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1F445898" w14:textId="77777777" w:rsidR="00032328" w:rsidRPr="00B80AB9" w:rsidRDefault="00032328" w:rsidP="00B80AB9">
            <w:pPr>
              <w:jc w:val="both"/>
              <w:rPr>
                <w:rFonts w:ascii="Arial" w:hAnsi="Arial" w:cs="Arial"/>
                <w:sz w:val="18"/>
                <w:szCs w:val="18"/>
              </w:rPr>
            </w:pPr>
          </w:p>
        </w:tc>
      </w:tr>
      <w:tr w:rsidR="00032328" w14:paraId="253F84E3" w14:textId="77777777" w:rsidTr="00B80AB9">
        <w:trPr>
          <w:trHeight w:hRule="exact" w:val="57"/>
          <w:jc w:val="center"/>
        </w:trPr>
        <w:tc>
          <w:tcPr>
            <w:tcW w:w="564" w:type="dxa"/>
            <w:vMerge/>
            <w:shd w:val="clear" w:color="auto" w:fill="auto"/>
          </w:tcPr>
          <w:p w14:paraId="67ECC41F"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012CD605"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301B41DA"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14:paraId="20BA1F57"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14:paraId="1F51151A"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14:paraId="04A34307"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064F24B2" w14:textId="77777777" w:rsidR="00032328" w:rsidRPr="00B80AB9" w:rsidRDefault="00032328" w:rsidP="00B80AB9">
            <w:pPr>
              <w:jc w:val="both"/>
              <w:rPr>
                <w:rFonts w:ascii="Arial" w:hAnsi="Arial" w:cs="Arial"/>
                <w:sz w:val="18"/>
                <w:szCs w:val="18"/>
              </w:rPr>
            </w:pPr>
          </w:p>
        </w:tc>
      </w:tr>
      <w:tr w:rsidR="00032328" w14:paraId="2F6C99F0" w14:textId="77777777" w:rsidTr="00B80AB9">
        <w:trPr>
          <w:trHeight w:hRule="exact" w:val="505"/>
          <w:jc w:val="center"/>
        </w:trPr>
        <w:tc>
          <w:tcPr>
            <w:tcW w:w="564" w:type="dxa"/>
            <w:vMerge/>
            <w:shd w:val="clear" w:color="auto" w:fill="auto"/>
          </w:tcPr>
          <w:p w14:paraId="10D9CDD9"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0EBAC3B5"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14:paraId="2DF2A59F"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14:paraId="50C8A30F"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14:paraId="3C2453EC"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14:paraId="58B4623E"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1B29D8BD" w14:textId="77777777" w:rsidR="00032328" w:rsidRPr="00B80AB9" w:rsidRDefault="00032328" w:rsidP="00B80AB9">
            <w:pPr>
              <w:jc w:val="both"/>
              <w:rPr>
                <w:rFonts w:ascii="Arial" w:hAnsi="Arial" w:cs="Arial"/>
                <w:sz w:val="18"/>
                <w:szCs w:val="18"/>
              </w:rPr>
            </w:pPr>
          </w:p>
        </w:tc>
      </w:tr>
      <w:tr w:rsidR="00032328" w14:paraId="317FA76F" w14:textId="77777777" w:rsidTr="00B80AB9">
        <w:trPr>
          <w:trHeight w:hRule="exact" w:val="57"/>
          <w:jc w:val="center"/>
        </w:trPr>
        <w:tc>
          <w:tcPr>
            <w:tcW w:w="564" w:type="dxa"/>
            <w:vMerge/>
            <w:shd w:val="clear" w:color="auto" w:fill="auto"/>
          </w:tcPr>
          <w:p w14:paraId="745A4667"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14:paraId="464BE2CA"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14:paraId="68484582"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14:paraId="379F7C2C"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14:paraId="7C6B65B1"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14:paraId="3F2942F8" w14:textId="77777777"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14:paraId="2CFAEDC0" w14:textId="77777777" w:rsidR="00032328" w:rsidRPr="00B80AB9" w:rsidRDefault="00032328" w:rsidP="00B80AB9">
            <w:pPr>
              <w:jc w:val="both"/>
              <w:rPr>
                <w:rFonts w:ascii="Arial" w:hAnsi="Arial" w:cs="Arial"/>
                <w:sz w:val="18"/>
                <w:szCs w:val="18"/>
              </w:rPr>
            </w:pPr>
          </w:p>
        </w:tc>
      </w:tr>
    </w:tbl>
    <w:p w14:paraId="09470826"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5B13101D"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05103D79"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28DB3B67" w14:textId="77777777" w:rsidTr="00635C64">
        <w:trPr>
          <w:trHeight w:val="340"/>
          <w:jc w:val="center"/>
        </w:trPr>
        <w:tc>
          <w:tcPr>
            <w:tcW w:w="240" w:type="dxa"/>
            <w:tcBorders>
              <w:top w:val="nil"/>
              <w:left w:val="double" w:sz="4" w:space="0" w:color="auto"/>
              <w:bottom w:val="nil"/>
            </w:tcBorders>
            <w:shd w:val="clear" w:color="auto" w:fill="auto"/>
            <w:vAlign w:val="center"/>
          </w:tcPr>
          <w:p w14:paraId="055E1B7B"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650E33A"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14:paraId="6829DB9E" w14:textId="77777777" w:rsidR="00DD4913" w:rsidRPr="00071EFD" w:rsidRDefault="00DD4913" w:rsidP="0079116A">
            <w:pPr>
              <w:spacing w:beforeLines="50" w:before="120"/>
              <w:jc w:val="center"/>
              <w:rPr>
                <w:rFonts w:ascii="Arial" w:hAnsi="Arial" w:cs="Arial"/>
                <w:sz w:val="20"/>
                <w:szCs w:val="20"/>
              </w:rPr>
            </w:pPr>
          </w:p>
        </w:tc>
      </w:tr>
      <w:tr w:rsidR="00DD4913" w:rsidRPr="00071EFD" w14:paraId="2845B4A4"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D82B3AF"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1A34358A"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5FF6B770"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6E82865"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636262F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07B6104" w14:textId="77777777" w:rsidR="00DD4913" w:rsidRPr="00071EFD" w:rsidRDefault="00DD4913" w:rsidP="0079116A">
            <w:pPr>
              <w:spacing w:beforeLines="50" w:before="120"/>
              <w:jc w:val="both"/>
              <w:rPr>
                <w:rFonts w:ascii="Arial" w:hAnsi="Arial" w:cs="Arial"/>
                <w:sz w:val="20"/>
                <w:szCs w:val="20"/>
              </w:rPr>
            </w:pPr>
          </w:p>
        </w:tc>
      </w:tr>
      <w:tr w:rsidR="00DD4913" w:rsidRPr="00071EFD" w14:paraId="531BF619"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152FB76C"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629C546B"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25F70D4"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2783455"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187C670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7788B886" w14:textId="77777777" w:rsidR="00DD4913" w:rsidRPr="00071EFD" w:rsidRDefault="00DD4913" w:rsidP="0079116A">
            <w:pPr>
              <w:spacing w:beforeLines="50" w:before="120"/>
              <w:jc w:val="both"/>
              <w:rPr>
                <w:rFonts w:ascii="Arial" w:hAnsi="Arial" w:cs="Arial"/>
                <w:sz w:val="20"/>
                <w:szCs w:val="20"/>
              </w:rPr>
            </w:pPr>
          </w:p>
        </w:tc>
      </w:tr>
      <w:tr w:rsidR="00DD4913" w:rsidRPr="00071EFD" w14:paraId="00479E8A"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2BCFC03"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571D049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0F46C8E4"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9957BBE"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66B8E23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DCC4388" w14:textId="77777777" w:rsidR="00DD4913" w:rsidRPr="00071EFD" w:rsidRDefault="00DD4913" w:rsidP="0079116A">
            <w:pPr>
              <w:spacing w:beforeLines="50" w:before="120"/>
              <w:jc w:val="both"/>
              <w:rPr>
                <w:rFonts w:ascii="Arial" w:hAnsi="Arial" w:cs="Arial"/>
                <w:sz w:val="20"/>
                <w:szCs w:val="20"/>
              </w:rPr>
            </w:pPr>
          </w:p>
        </w:tc>
      </w:tr>
      <w:tr w:rsidR="00DD4913" w:rsidRPr="00071EFD" w14:paraId="3B1CEBCF"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699B759"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621BB96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5CA4BE78"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372BECD1"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B28E4F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AE5C0A9" w14:textId="77777777" w:rsidR="00DD4913" w:rsidRPr="00071EFD" w:rsidRDefault="00DD4913" w:rsidP="0079116A">
            <w:pPr>
              <w:spacing w:beforeLines="50" w:before="120"/>
              <w:jc w:val="both"/>
              <w:rPr>
                <w:rFonts w:ascii="Arial" w:hAnsi="Arial" w:cs="Arial"/>
                <w:sz w:val="20"/>
                <w:szCs w:val="20"/>
              </w:rPr>
            </w:pPr>
          </w:p>
        </w:tc>
      </w:tr>
      <w:tr w:rsidR="00DD4913" w:rsidRPr="00071EFD" w14:paraId="6008B03E"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F8F4AED"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173A4110"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30DEC9EC"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6DF524AB"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14:paraId="708CAE54" w14:textId="77777777" w:rsidR="00DD4913" w:rsidRPr="00071EFD" w:rsidRDefault="00DD4913" w:rsidP="0079116A">
            <w:pPr>
              <w:spacing w:beforeLines="50" w:before="120"/>
              <w:jc w:val="both"/>
              <w:rPr>
                <w:rFonts w:ascii="Arial" w:hAnsi="Arial" w:cs="Arial"/>
                <w:sz w:val="20"/>
                <w:szCs w:val="20"/>
              </w:rPr>
            </w:pPr>
          </w:p>
        </w:tc>
      </w:tr>
      <w:tr w:rsidR="00DD4913" w:rsidRPr="00071EFD" w14:paraId="44358E81"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485E31BC"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60A6D2C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AF05808"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716E18E6"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27BE2246" w14:textId="77777777" w:rsidR="00DD4913" w:rsidRPr="00071EFD" w:rsidRDefault="00DD4913" w:rsidP="0079116A">
            <w:pPr>
              <w:spacing w:beforeLines="50" w:before="120"/>
              <w:jc w:val="both"/>
              <w:rPr>
                <w:rFonts w:ascii="Arial" w:hAnsi="Arial" w:cs="Arial"/>
                <w:sz w:val="20"/>
                <w:szCs w:val="20"/>
              </w:rPr>
            </w:pPr>
          </w:p>
        </w:tc>
      </w:tr>
      <w:tr w:rsidR="00DD4913" w:rsidRPr="00071EFD" w14:paraId="7459002F"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5A8B1BF"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43B7BFC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B453BDC"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2A166FD1"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39CC795F" w14:textId="77777777" w:rsidR="00DD4913" w:rsidRPr="00071EFD" w:rsidRDefault="00DD4913" w:rsidP="0079116A">
            <w:pPr>
              <w:spacing w:beforeLines="50" w:before="120"/>
              <w:jc w:val="both"/>
              <w:rPr>
                <w:rFonts w:ascii="Arial" w:hAnsi="Arial" w:cs="Arial"/>
                <w:sz w:val="20"/>
                <w:szCs w:val="20"/>
              </w:rPr>
            </w:pPr>
          </w:p>
        </w:tc>
      </w:tr>
      <w:tr w:rsidR="00DD4913" w:rsidRPr="00071EFD" w14:paraId="630D4463"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156900A4"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784A46E7"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548EF604"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0B80D917"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6914EE77" w14:textId="77777777" w:rsidR="00DD4913" w:rsidRPr="00071EFD" w:rsidRDefault="00DD4913" w:rsidP="0079116A">
            <w:pPr>
              <w:spacing w:beforeLines="50" w:before="120"/>
              <w:jc w:val="both"/>
              <w:rPr>
                <w:rFonts w:ascii="Arial" w:hAnsi="Arial" w:cs="Arial"/>
                <w:sz w:val="20"/>
                <w:szCs w:val="20"/>
              </w:rPr>
            </w:pPr>
          </w:p>
        </w:tc>
      </w:tr>
      <w:tr w:rsidR="00DD4913" w:rsidRPr="00071EFD" w14:paraId="60EBD84D" w14:textId="77777777"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14:paraId="0F057F28" w14:textId="77777777" w:rsidR="00DD4913" w:rsidRPr="00071EFD" w:rsidRDefault="00DD4913" w:rsidP="0079116A">
            <w:pPr>
              <w:spacing w:beforeLines="50" w:before="120"/>
              <w:jc w:val="both"/>
              <w:rPr>
                <w:rFonts w:ascii="Arial" w:hAnsi="Arial" w:cs="Arial"/>
                <w:sz w:val="20"/>
                <w:szCs w:val="20"/>
              </w:rPr>
            </w:pPr>
          </w:p>
        </w:tc>
      </w:tr>
      <w:tr w:rsidR="00DD4913" w:rsidRPr="00071EFD" w14:paraId="75D978A1"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52D5F9B5" w14:textId="77777777"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14:paraId="18760792"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14:paraId="32F5BD90" w14:textId="77777777"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14:paraId="0F8E23DF"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14:paraId="030D1FBE" w14:textId="77777777"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14:paraId="29877C3D" w14:textId="77777777"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14:paraId="4DB5FD30" w14:textId="77777777"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59BF00CA" w14:textId="77777777"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14:paraId="60CECC49"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14:paraId="5B02D75C"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170CCADA"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14:paraId="1DB5EE64"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14:paraId="787FE41C" w14:textId="77777777"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5D5EECF9" w14:textId="77777777" w:rsidR="00DD4913" w:rsidRPr="00071EFD" w:rsidRDefault="00DD4913" w:rsidP="0079116A">
            <w:pPr>
              <w:jc w:val="center"/>
              <w:rPr>
                <w:rFonts w:ascii="Arial" w:hAnsi="Arial" w:cs="Arial"/>
                <w:sz w:val="12"/>
                <w:szCs w:val="12"/>
              </w:rPr>
            </w:pPr>
          </w:p>
        </w:tc>
      </w:tr>
      <w:tr w:rsidR="00504173" w:rsidRPr="00071EFD" w14:paraId="4B7BF0FC" w14:textId="77777777"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shd w:val="clear" w:color="auto" w:fill="auto"/>
            <w:vAlign w:val="bottom"/>
          </w:tcPr>
          <w:p w14:paraId="67873550"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491526BD"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6CD8C298" w14:textId="77777777" w:rsidR="00F54306" w:rsidRPr="009A7E64" w:rsidRDefault="00F54306" w:rsidP="00646691">
      <w:pPr>
        <w:rPr>
          <w:rFonts w:ascii="Arial" w:hAnsi="Arial" w:cs="Arial"/>
          <w:b/>
          <w:sz w:val="4"/>
          <w:szCs w:val="4"/>
        </w:rPr>
      </w:pPr>
    </w:p>
    <w:sectPr w:rsidR="00F54306" w:rsidRPr="009A7E64" w:rsidSect="00FA0622">
      <w:headerReference w:type="default" r:id="rId7"/>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F357" w14:textId="77777777" w:rsidR="00081656" w:rsidRDefault="00081656">
      <w:r>
        <w:separator/>
      </w:r>
    </w:p>
  </w:endnote>
  <w:endnote w:type="continuationSeparator" w:id="0">
    <w:p w14:paraId="5FD137A0" w14:textId="77777777" w:rsidR="00081656" w:rsidRDefault="0008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20C8" w14:textId="77777777"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14:paraId="58D98C1F" w14:textId="77777777" w:rsidR="006A63DF" w:rsidRDefault="006A63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9993" w14:textId="77777777"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567F" w14:textId="77777777" w:rsidR="00081656" w:rsidRDefault="00081656">
      <w:r>
        <w:separator/>
      </w:r>
    </w:p>
  </w:footnote>
  <w:footnote w:type="continuationSeparator" w:id="0">
    <w:p w14:paraId="7FEA8050" w14:textId="77777777" w:rsidR="00081656" w:rsidRDefault="0008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6B34" w14:textId="77777777"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AC32" w14:textId="77777777"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86006935">
    <w:abstractNumId w:val="7"/>
  </w:num>
  <w:num w:numId="2" w16cid:durableId="1773818931">
    <w:abstractNumId w:val="10"/>
  </w:num>
  <w:num w:numId="3" w16cid:durableId="1601066730">
    <w:abstractNumId w:val="13"/>
  </w:num>
  <w:num w:numId="4" w16cid:durableId="131405667">
    <w:abstractNumId w:val="5"/>
  </w:num>
  <w:num w:numId="5" w16cid:durableId="1795563887">
    <w:abstractNumId w:val="11"/>
  </w:num>
  <w:num w:numId="6" w16cid:durableId="1287272233">
    <w:abstractNumId w:val="8"/>
  </w:num>
  <w:num w:numId="7" w16cid:durableId="1582762034">
    <w:abstractNumId w:val="9"/>
  </w:num>
  <w:num w:numId="8" w16cid:durableId="567765661">
    <w:abstractNumId w:val="2"/>
  </w:num>
  <w:num w:numId="9" w16cid:durableId="1190728478">
    <w:abstractNumId w:val="4"/>
  </w:num>
  <w:num w:numId="10" w16cid:durableId="599484676">
    <w:abstractNumId w:val="12"/>
  </w:num>
  <w:num w:numId="11" w16cid:durableId="51928828">
    <w:abstractNumId w:val="6"/>
  </w:num>
  <w:num w:numId="12" w16cid:durableId="901602995">
    <w:abstractNumId w:val="0"/>
  </w:num>
  <w:num w:numId="13" w16cid:durableId="1316646506">
    <w:abstractNumId w:val="3"/>
  </w:num>
  <w:num w:numId="14" w16cid:durableId="73813573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467F0"/>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1ED"/>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14:docId w14:val="02A8ED28"/>
  <w15:chartTrackingRefBased/>
  <w15:docId w15:val="{DD632361-6968-4417-BA80-0D60D5BF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1491</Words>
  <Characters>8055</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Βαλαβάνη Δέσποινα</cp:lastModifiedBy>
  <cp:revision>2</cp:revision>
  <cp:lastPrinted>2025-02-17T11:21:00Z</cp:lastPrinted>
  <dcterms:created xsi:type="dcterms:W3CDTF">2026-04-06T14:11:00Z</dcterms:created>
  <dcterms:modified xsi:type="dcterms:W3CDTF">2026-04-06T14:11:00Z</dcterms:modified>
</cp:coreProperties>
</file>