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61" w:rsidRPr="00080FED" w:rsidRDefault="00FB2961" w:rsidP="00FB2961">
      <w:pPr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080FED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zh-CN"/>
          <w14:ligatures w14:val="none"/>
        </w:rPr>
        <w:t>(ΥΠΟΔΕΙΓΜΑ Ι)</w:t>
      </w:r>
    </w:p>
    <w:tbl>
      <w:tblPr>
        <w:tblpPr w:leftFromText="180" w:rightFromText="180" w:vertAnchor="text" w:horzAnchor="margin" w:tblpX="836" w:tblpY="809"/>
        <w:tblW w:w="13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4024"/>
        <w:gridCol w:w="2198"/>
        <w:gridCol w:w="1560"/>
        <w:gridCol w:w="1275"/>
        <w:gridCol w:w="3544"/>
      </w:tblGrid>
      <w:tr w:rsidR="00FB2961" w:rsidRPr="00080FED" w:rsidTr="00DC5767">
        <w:tc>
          <w:tcPr>
            <w:tcW w:w="511" w:type="dxa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  <w:t>Α/Α</w:t>
            </w:r>
          </w:p>
        </w:tc>
        <w:tc>
          <w:tcPr>
            <w:tcW w:w="402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2961" w:rsidRPr="00080FED" w:rsidRDefault="00FB2961" w:rsidP="00DC5767">
            <w:pPr>
              <w:widowControl w:val="0"/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Τίτλος Έργου-υπηρεσίας </w:t>
            </w:r>
          </w:p>
        </w:tc>
        <w:tc>
          <w:tcPr>
            <w:tcW w:w="2198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2961" w:rsidRPr="00080FED" w:rsidRDefault="00FB2961" w:rsidP="00DC5767">
            <w:pPr>
              <w:widowControl w:val="0"/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Φορέας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2961" w:rsidRPr="00080FED" w:rsidRDefault="00FB2961" w:rsidP="00DC5767">
            <w:pPr>
              <w:widowControl w:val="0"/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Προϋπ</w:t>
            </w:r>
            <w:proofErr w:type="spellEnd"/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/</w:t>
            </w:r>
            <w:proofErr w:type="spellStart"/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σμός</w:t>
            </w:r>
            <w:proofErr w:type="spellEnd"/>
          </w:p>
          <w:p w:rsidR="00FB2961" w:rsidRPr="00080FED" w:rsidRDefault="00FB2961" w:rsidP="00DC5767">
            <w:pPr>
              <w:widowControl w:val="0"/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(Πρασίνου) 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2961" w:rsidRPr="00080FED" w:rsidRDefault="00FB2961" w:rsidP="00DC5767">
            <w:pPr>
              <w:widowControl w:val="0"/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Διάρκεια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B2961" w:rsidRPr="00080FED" w:rsidRDefault="00FB2961" w:rsidP="00DC5767">
            <w:pPr>
              <w:widowControl w:val="0"/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Έγγραφα αποδεικτικά που προσκομίζονται</w:t>
            </w:r>
          </w:p>
          <w:p w:rsidR="00FB2961" w:rsidRPr="00080FED" w:rsidRDefault="00FB2961" w:rsidP="00DC5767">
            <w:pPr>
              <w:widowControl w:val="0"/>
              <w:tabs>
                <w:tab w:val="left" w:pos="0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80FE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(Συμβάσεις, Βεβαιώσεις Καλής Εκτέλεσης, τιμολόγια κ.α.)</w:t>
            </w: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FB2961" w:rsidRPr="00080FED" w:rsidTr="00DC5767">
        <w:tc>
          <w:tcPr>
            <w:tcW w:w="511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B2961" w:rsidRPr="00080FED" w:rsidRDefault="00FB2961" w:rsidP="00DC5767">
            <w:pPr>
              <w:widowControl w:val="0"/>
              <w:suppressLineNumber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:rsidR="00FB2961" w:rsidRPr="00080FED" w:rsidRDefault="00FB2961" w:rsidP="00FB2961">
      <w:pPr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080FED">
        <w:rPr>
          <w:rFonts w:ascii="Calibri" w:eastAsia="Times New Roman" w:hAnsi="Calibri" w:cs="Calibri"/>
          <w:b/>
          <w:color w:val="000000"/>
          <w:kern w:val="0"/>
          <w:sz w:val="24"/>
          <w:szCs w:val="24"/>
          <w:u w:val="single"/>
          <w:lang w:eastAsia="zh-CN"/>
          <w14:ligatures w14:val="none"/>
        </w:rPr>
        <w:t xml:space="preserve"> ΑΠΟΔΕΙΚΤΙΚΑ ΕΜΠΕΙΡΙΑΣ</w:t>
      </w:r>
    </w:p>
    <w:p w:rsidR="00FB2961" w:rsidRPr="00080FED" w:rsidRDefault="00FB2961" w:rsidP="00FB2961"/>
    <w:p w:rsidR="0069662F" w:rsidRPr="00FB2961" w:rsidRDefault="0069662F" w:rsidP="00FB2961">
      <w:bookmarkStart w:id="0" w:name="_GoBack"/>
      <w:bookmarkEnd w:id="0"/>
    </w:p>
    <w:sectPr w:rsidR="0069662F" w:rsidRPr="00FB2961" w:rsidSect="00E00F5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58"/>
    <w:rsid w:val="0069662F"/>
    <w:rsid w:val="00A37324"/>
    <w:rsid w:val="00A56F5B"/>
    <w:rsid w:val="00B565B2"/>
    <w:rsid w:val="00E00F58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62F4"/>
  <w15:chartTrackingRefBased/>
  <w15:docId w15:val="{7339D9F9-8A3F-479B-8D25-66F7D1A4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F5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Κανταρά Μαρία</dc:creator>
  <cp:keywords/>
  <dc:description/>
  <cp:lastModifiedBy>Κανταρά Μαρία</cp:lastModifiedBy>
  <cp:revision>3</cp:revision>
  <cp:lastPrinted>2024-08-14T06:35:00Z</cp:lastPrinted>
  <dcterms:created xsi:type="dcterms:W3CDTF">2024-07-16T13:21:00Z</dcterms:created>
  <dcterms:modified xsi:type="dcterms:W3CDTF">2024-10-03T11:05:00Z</dcterms:modified>
</cp:coreProperties>
</file>